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02" w:rsidRPr="00D14107" w:rsidRDefault="00047E02" w:rsidP="00047E02">
      <w:pPr>
        <w:pStyle w:val="a5"/>
        <w:widowControl/>
        <w:shd w:val="clear" w:color="auto" w:fill="FFFFFF"/>
        <w:spacing w:after="180" w:line="640" w:lineRule="exact"/>
        <w:rPr>
          <w:sz w:val="32"/>
          <w:szCs w:val="32"/>
        </w:rPr>
      </w:pPr>
      <w:r w:rsidRPr="00D14107">
        <w:rPr>
          <w:rFonts w:ascii="方正黑体_GBK" w:eastAsia="方正黑体_GBK" w:hAnsi="方正黑体_GBK" w:cs="方正黑体_GBK" w:hint="eastAsia"/>
          <w:color w:val="333333"/>
          <w:sz w:val="32"/>
          <w:szCs w:val="32"/>
          <w:shd w:val="clear" w:color="auto" w:fill="FFFFFF"/>
        </w:rPr>
        <w:t>附件2</w:t>
      </w:r>
    </w:p>
    <w:p w:rsidR="00926614" w:rsidRDefault="00047E02" w:rsidP="00047E02">
      <w:pPr>
        <w:pStyle w:val="a5"/>
        <w:widowControl/>
        <w:spacing w:after="180" w:line="640" w:lineRule="exact"/>
        <w:jc w:val="center"/>
        <w:rPr>
          <w:rFonts w:ascii="方正小标宋_GBK" w:eastAsia="方正小标宋_GBK" w:hAnsi="方正小标宋_GBK" w:cs="方正小标宋_GBK" w:hint="eastAsia"/>
          <w:color w:val="333333"/>
          <w:sz w:val="43"/>
          <w:szCs w:val="43"/>
        </w:rPr>
      </w:pPr>
      <w:r>
        <w:rPr>
          <w:rFonts w:ascii="Times New Roman" w:eastAsia="微软雅黑" w:hAnsi="Times New Roman"/>
          <w:color w:val="333333"/>
          <w:sz w:val="43"/>
          <w:szCs w:val="43"/>
        </w:rPr>
        <w:t>202</w:t>
      </w:r>
      <w:r>
        <w:rPr>
          <w:rFonts w:ascii="Times New Roman" w:eastAsia="微软雅黑" w:hAnsi="Times New Roman" w:hint="eastAsia"/>
          <w:color w:val="333333"/>
          <w:sz w:val="43"/>
          <w:szCs w:val="43"/>
        </w:rPr>
        <w:t>1</w:t>
      </w:r>
      <w:r>
        <w:rPr>
          <w:rFonts w:ascii="方正小标宋_GBK" w:eastAsia="方正小标宋_GBK" w:hAnsi="方正小标宋_GBK" w:cs="方正小标宋_GBK" w:hint="eastAsia"/>
          <w:color w:val="333333"/>
          <w:sz w:val="43"/>
          <w:szCs w:val="43"/>
        </w:rPr>
        <w:t>年全省老年人居家</w:t>
      </w:r>
      <w:proofErr w:type="gramStart"/>
      <w:r>
        <w:rPr>
          <w:rFonts w:ascii="方正小标宋_GBK" w:eastAsia="方正小标宋_GBK" w:hAnsi="方正小标宋_GBK" w:cs="方正小标宋_GBK" w:hint="eastAsia"/>
          <w:color w:val="333333"/>
          <w:sz w:val="43"/>
          <w:szCs w:val="43"/>
        </w:rPr>
        <w:t>适</w:t>
      </w:r>
      <w:proofErr w:type="gramEnd"/>
      <w:r>
        <w:rPr>
          <w:rFonts w:ascii="方正小标宋_GBK" w:eastAsia="方正小标宋_GBK" w:hAnsi="方正小标宋_GBK" w:cs="方正小标宋_GBK" w:hint="eastAsia"/>
          <w:color w:val="333333"/>
          <w:sz w:val="43"/>
          <w:szCs w:val="43"/>
        </w:rPr>
        <w:t>老化改造</w:t>
      </w:r>
    </w:p>
    <w:p w:rsidR="00047E02" w:rsidRDefault="00047E02" w:rsidP="00047E02">
      <w:pPr>
        <w:pStyle w:val="a5"/>
        <w:widowControl/>
        <w:spacing w:after="180" w:line="640" w:lineRule="exact"/>
        <w:jc w:val="center"/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color w:val="333333"/>
          <w:sz w:val="43"/>
          <w:szCs w:val="43"/>
        </w:rPr>
        <w:t>实施任务分配表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2129"/>
        <w:gridCol w:w="2977"/>
        <w:gridCol w:w="1987"/>
      </w:tblGrid>
      <w:tr w:rsidR="00047E02" w:rsidTr="00E969C2">
        <w:trPr>
          <w:trHeight w:val="582"/>
          <w:tblHeader/>
          <w:jc w:val="center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方正黑体_GBK" w:eastAsia="方正黑体_GBK" w:hAnsi="方正黑体_GBK" w:cs="方正黑体_GBK" w:hint="eastAsia"/>
                <w:color w:val="333333"/>
              </w:rPr>
              <w:t>序号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方正黑体_GBK" w:eastAsia="方正黑体_GBK" w:hAnsi="方正黑体_GBK" w:cs="方正黑体_GBK" w:hint="eastAsia"/>
                <w:color w:val="333333"/>
              </w:rPr>
              <w:t>市、州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</w:pPr>
            <w:r>
              <w:rPr>
                <w:rFonts w:ascii="方正黑体_GBK" w:eastAsia="方正黑体_GBK" w:hAnsi="方正黑体_GBK" w:cs="方正黑体_GBK" w:hint="eastAsia"/>
                <w:color w:val="333333"/>
              </w:rPr>
              <w:t>实施任务数量（户）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</w:pPr>
            <w:r>
              <w:rPr>
                <w:rFonts w:ascii="方正黑体_GBK" w:eastAsia="方正黑体_GBK" w:hAnsi="方正黑体_GBK" w:cs="方正黑体_GBK" w:hint="eastAsia"/>
                <w:color w:val="333333"/>
              </w:rPr>
              <w:t>备注</w:t>
            </w:r>
          </w:p>
        </w:tc>
      </w:tr>
      <w:tr w:rsidR="00047E02" w:rsidTr="00E969C2">
        <w:trPr>
          <w:trHeight w:val="411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1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武汉市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2000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2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襄阳市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890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3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宜昌市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730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4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黄石市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350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5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十堰市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520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6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荆州市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1000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7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proofErr w:type="gramStart"/>
            <w:r>
              <w:t>荆</w:t>
            </w:r>
            <w:proofErr w:type="gramEnd"/>
            <w:r>
              <w:t>门市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460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8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鄂州市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160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9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孝感市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750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10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黄冈市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1080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  <w:rPr>
                <w:rFonts w:ascii="Times New Roman" w:eastAsia="微软雅黑" w:hAnsi="Times New Roman"/>
                <w:color w:val="333333"/>
              </w:rPr>
            </w:pPr>
            <w:r>
              <w:rPr>
                <w:rFonts w:ascii="Times New Roman" w:eastAsia="微软雅黑" w:hAnsi="Times New Roman" w:hint="eastAsia"/>
                <w:color w:val="333333"/>
              </w:rPr>
              <w:t>11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咸宁市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440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  <w:rPr>
                <w:rFonts w:ascii="Times New Roman" w:eastAsia="微软雅黑" w:hAnsi="Times New Roman"/>
                <w:color w:val="333333"/>
              </w:rPr>
            </w:pPr>
            <w:r>
              <w:rPr>
                <w:rFonts w:ascii="Times New Roman" w:eastAsia="微软雅黑" w:hAnsi="Times New Roman" w:hint="eastAsia"/>
                <w:color w:val="333333"/>
              </w:rPr>
              <w:t>12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随州市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360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  <w:rPr>
                <w:rFonts w:ascii="Times New Roman" w:eastAsia="微软雅黑" w:hAnsi="Times New Roman"/>
                <w:color w:val="333333"/>
              </w:rPr>
            </w:pPr>
            <w:r>
              <w:rPr>
                <w:rFonts w:ascii="Times New Roman" w:eastAsia="微软雅黑" w:hAnsi="Times New Roman" w:hint="eastAsia"/>
                <w:color w:val="333333"/>
              </w:rPr>
              <w:lastRenderedPageBreak/>
              <w:t>13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恩施州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580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  <w:rPr>
                <w:rFonts w:ascii="Times New Roman" w:eastAsia="微软雅黑" w:hAnsi="Times New Roman"/>
                <w:color w:val="333333"/>
              </w:rPr>
            </w:pPr>
            <w:r>
              <w:rPr>
                <w:rFonts w:ascii="Times New Roman" w:eastAsia="微软雅黑" w:hAnsi="Times New Roman" w:hint="eastAsia"/>
                <w:color w:val="333333"/>
              </w:rPr>
              <w:t>14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仙桃市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240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450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1</w:t>
            </w:r>
            <w:r>
              <w:rPr>
                <w:rFonts w:ascii="Times New Roman" w:eastAsia="微软雅黑" w:hAnsi="Times New Roman" w:hint="eastAsia"/>
                <w:color w:val="333333"/>
              </w:rPr>
              <w:t>5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天门市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260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537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/>
                <w:color w:val="333333"/>
              </w:rPr>
              <w:t>1</w:t>
            </w:r>
            <w:r>
              <w:rPr>
                <w:rFonts w:ascii="Times New Roman" w:eastAsia="微软雅黑" w:hAnsi="Times New Roman" w:hint="eastAsia"/>
                <w:color w:val="333333"/>
              </w:rPr>
              <w:t>6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潜江市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160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  <w:tr w:rsidR="00047E02" w:rsidTr="00E969C2">
        <w:trPr>
          <w:trHeight w:val="698"/>
          <w:jc w:val="center"/>
        </w:trPr>
        <w:tc>
          <w:tcPr>
            <w:tcW w:w="768" w:type="dxa"/>
            <w:tcBorders>
              <w:top w:val="single" w:sz="6" w:space="0" w:color="E5E5E5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ascii="Times New Roman" w:eastAsia="微软雅黑" w:hAnsi="Times New Roman" w:hint="eastAsia"/>
                <w:color w:val="333333"/>
              </w:rPr>
              <w:t>17</w:t>
            </w:r>
          </w:p>
        </w:tc>
        <w:tc>
          <w:tcPr>
            <w:tcW w:w="2129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t>神农架林区</w:t>
            </w:r>
          </w:p>
        </w:tc>
        <w:tc>
          <w:tcPr>
            <w:tcW w:w="297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987" w:type="dxa"/>
            <w:tcBorders>
              <w:top w:val="single" w:sz="6" w:space="0" w:color="E5E5E5"/>
              <w:left w:val="single" w:sz="6" w:space="0" w:color="E5E5E5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047E02" w:rsidRDefault="00047E02" w:rsidP="00E969C2">
            <w:pPr>
              <w:pStyle w:val="a5"/>
              <w:widowControl/>
              <w:spacing w:after="180" w:line="640" w:lineRule="exact"/>
              <w:jc w:val="center"/>
              <w:textAlignment w:val="center"/>
            </w:pPr>
          </w:p>
        </w:tc>
      </w:tr>
    </w:tbl>
    <w:p w:rsidR="00047E02" w:rsidRDefault="00047E02" w:rsidP="00047E02">
      <w:pPr>
        <w:spacing w:line="640" w:lineRule="exact"/>
      </w:pPr>
    </w:p>
    <w:p w:rsidR="00975195" w:rsidRDefault="00975195"/>
    <w:sectPr w:rsidR="00975195" w:rsidSect="00177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D32" w:rsidRDefault="00A96D32" w:rsidP="00047E02">
      <w:r>
        <w:separator/>
      </w:r>
    </w:p>
  </w:endnote>
  <w:endnote w:type="continuationSeparator" w:id="0">
    <w:p w:rsidR="00A96D32" w:rsidRDefault="00A96D32" w:rsidP="0004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D32" w:rsidRDefault="00A96D32" w:rsidP="00047E02">
      <w:r>
        <w:separator/>
      </w:r>
    </w:p>
  </w:footnote>
  <w:footnote w:type="continuationSeparator" w:id="0">
    <w:p w:rsidR="00A96D32" w:rsidRDefault="00A96D32" w:rsidP="00047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58"/>
    <w:rsid w:val="00006B76"/>
    <w:rsid w:val="00013DBE"/>
    <w:rsid w:val="00023937"/>
    <w:rsid w:val="00040E29"/>
    <w:rsid w:val="00047E02"/>
    <w:rsid w:val="00053640"/>
    <w:rsid w:val="0005579E"/>
    <w:rsid w:val="0005768A"/>
    <w:rsid w:val="00057EC6"/>
    <w:rsid w:val="000622B8"/>
    <w:rsid w:val="000648AD"/>
    <w:rsid w:val="00067AB8"/>
    <w:rsid w:val="00071F37"/>
    <w:rsid w:val="00081942"/>
    <w:rsid w:val="00086415"/>
    <w:rsid w:val="00086738"/>
    <w:rsid w:val="00090914"/>
    <w:rsid w:val="00091255"/>
    <w:rsid w:val="0009407B"/>
    <w:rsid w:val="000A6773"/>
    <w:rsid w:val="000B3DB1"/>
    <w:rsid w:val="000B6BE3"/>
    <w:rsid w:val="000B7572"/>
    <w:rsid w:val="000C1410"/>
    <w:rsid w:val="000D4FD8"/>
    <w:rsid w:val="000E0A59"/>
    <w:rsid w:val="000E740B"/>
    <w:rsid w:val="000F22BE"/>
    <w:rsid w:val="0011793F"/>
    <w:rsid w:val="00117CA0"/>
    <w:rsid w:val="00122928"/>
    <w:rsid w:val="0014114D"/>
    <w:rsid w:val="001469AE"/>
    <w:rsid w:val="00172B6F"/>
    <w:rsid w:val="00176CB3"/>
    <w:rsid w:val="00183882"/>
    <w:rsid w:val="00196C7C"/>
    <w:rsid w:val="00197167"/>
    <w:rsid w:val="001A0811"/>
    <w:rsid w:val="001A2C5D"/>
    <w:rsid w:val="001A6591"/>
    <w:rsid w:val="001B5450"/>
    <w:rsid w:val="001C34E8"/>
    <w:rsid w:val="001C73F0"/>
    <w:rsid w:val="001D67A3"/>
    <w:rsid w:val="001E4BB4"/>
    <w:rsid w:val="001F488D"/>
    <w:rsid w:val="00206360"/>
    <w:rsid w:val="00217A1E"/>
    <w:rsid w:val="00217CE6"/>
    <w:rsid w:val="00232627"/>
    <w:rsid w:val="0023440E"/>
    <w:rsid w:val="00235F48"/>
    <w:rsid w:val="00240B82"/>
    <w:rsid w:val="0024266F"/>
    <w:rsid w:val="00245779"/>
    <w:rsid w:val="002459DB"/>
    <w:rsid w:val="00272800"/>
    <w:rsid w:val="002764F9"/>
    <w:rsid w:val="00284044"/>
    <w:rsid w:val="0029737D"/>
    <w:rsid w:val="002A0E6C"/>
    <w:rsid w:val="002A1860"/>
    <w:rsid w:val="002A48F8"/>
    <w:rsid w:val="002A7AF7"/>
    <w:rsid w:val="002B4F9C"/>
    <w:rsid w:val="002C2236"/>
    <w:rsid w:val="002D06EB"/>
    <w:rsid w:val="002D59BB"/>
    <w:rsid w:val="002D5EC8"/>
    <w:rsid w:val="002E45EF"/>
    <w:rsid w:val="003012C1"/>
    <w:rsid w:val="00307891"/>
    <w:rsid w:val="00313C90"/>
    <w:rsid w:val="0033665D"/>
    <w:rsid w:val="00354D44"/>
    <w:rsid w:val="00362843"/>
    <w:rsid w:val="003628A1"/>
    <w:rsid w:val="00364EF9"/>
    <w:rsid w:val="00365B76"/>
    <w:rsid w:val="00374885"/>
    <w:rsid w:val="003955FD"/>
    <w:rsid w:val="003A09E9"/>
    <w:rsid w:val="003A3A82"/>
    <w:rsid w:val="003A6180"/>
    <w:rsid w:val="003A7FB1"/>
    <w:rsid w:val="003C5968"/>
    <w:rsid w:val="003D1235"/>
    <w:rsid w:val="003E126D"/>
    <w:rsid w:val="003E3BAC"/>
    <w:rsid w:val="003E68C6"/>
    <w:rsid w:val="003F0DEE"/>
    <w:rsid w:val="003F4D14"/>
    <w:rsid w:val="003F51FC"/>
    <w:rsid w:val="004012BE"/>
    <w:rsid w:val="00402223"/>
    <w:rsid w:val="0040648F"/>
    <w:rsid w:val="00410920"/>
    <w:rsid w:val="004162BD"/>
    <w:rsid w:val="004204EF"/>
    <w:rsid w:val="00422BFD"/>
    <w:rsid w:val="004332EC"/>
    <w:rsid w:val="00434B68"/>
    <w:rsid w:val="004478AF"/>
    <w:rsid w:val="00477958"/>
    <w:rsid w:val="0048159C"/>
    <w:rsid w:val="004967CF"/>
    <w:rsid w:val="004A7ED3"/>
    <w:rsid w:val="004B248D"/>
    <w:rsid w:val="004B58A3"/>
    <w:rsid w:val="004C18E2"/>
    <w:rsid w:val="004C73BB"/>
    <w:rsid w:val="004F1620"/>
    <w:rsid w:val="004F413B"/>
    <w:rsid w:val="005114B9"/>
    <w:rsid w:val="00520C5B"/>
    <w:rsid w:val="0052470C"/>
    <w:rsid w:val="0053711A"/>
    <w:rsid w:val="00537B4B"/>
    <w:rsid w:val="00541244"/>
    <w:rsid w:val="00553ECA"/>
    <w:rsid w:val="0055447F"/>
    <w:rsid w:val="005661E3"/>
    <w:rsid w:val="00571D9C"/>
    <w:rsid w:val="005807A6"/>
    <w:rsid w:val="005859ED"/>
    <w:rsid w:val="00593F72"/>
    <w:rsid w:val="0059762B"/>
    <w:rsid w:val="005A0E3D"/>
    <w:rsid w:val="005E2670"/>
    <w:rsid w:val="005F3F16"/>
    <w:rsid w:val="005F4D56"/>
    <w:rsid w:val="006010B4"/>
    <w:rsid w:val="00604A1E"/>
    <w:rsid w:val="006071D5"/>
    <w:rsid w:val="006135E0"/>
    <w:rsid w:val="00613CB4"/>
    <w:rsid w:val="00640AFA"/>
    <w:rsid w:val="00647726"/>
    <w:rsid w:val="00670667"/>
    <w:rsid w:val="00670CF1"/>
    <w:rsid w:val="00685349"/>
    <w:rsid w:val="00685801"/>
    <w:rsid w:val="00693A25"/>
    <w:rsid w:val="006A20F7"/>
    <w:rsid w:val="006C3F3E"/>
    <w:rsid w:val="006D0F2A"/>
    <w:rsid w:val="00704242"/>
    <w:rsid w:val="0071125B"/>
    <w:rsid w:val="00711E92"/>
    <w:rsid w:val="007261A7"/>
    <w:rsid w:val="007319E5"/>
    <w:rsid w:val="00741CB9"/>
    <w:rsid w:val="00747E42"/>
    <w:rsid w:val="0077273B"/>
    <w:rsid w:val="00773106"/>
    <w:rsid w:val="00781320"/>
    <w:rsid w:val="00786458"/>
    <w:rsid w:val="00787D4A"/>
    <w:rsid w:val="00793948"/>
    <w:rsid w:val="007959A3"/>
    <w:rsid w:val="007A0352"/>
    <w:rsid w:val="007A062A"/>
    <w:rsid w:val="007A5B47"/>
    <w:rsid w:val="007A7607"/>
    <w:rsid w:val="007B23B7"/>
    <w:rsid w:val="007D2A31"/>
    <w:rsid w:val="008023BA"/>
    <w:rsid w:val="00803F7F"/>
    <w:rsid w:val="00804947"/>
    <w:rsid w:val="008057BF"/>
    <w:rsid w:val="00811D6B"/>
    <w:rsid w:val="00813D33"/>
    <w:rsid w:val="0081725A"/>
    <w:rsid w:val="008205A8"/>
    <w:rsid w:val="00834835"/>
    <w:rsid w:val="00840038"/>
    <w:rsid w:val="008438B3"/>
    <w:rsid w:val="008438C6"/>
    <w:rsid w:val="00846631"/>
    <w:rsid w:val="00852288"/>
    <w:rsid w:val="00867349"/>
    <w:rsid w:val="008716AE"/>
    <w:rsid w:val="00890C44"/>
    <w:rsid w:val="008924C5"/>
    <w:rsid w:val="0089251B"/>
    <w:rsid w:val="008A583A"/>
    <w:rsid w:val="008B310B"/>
    <w:rsid w:val="008D14E0"/>
    <w:rsid w:val="008E0F43"/>
    <w:rsid w:val="008E1E09"/>
    <w:rsid w:val="008E4539"/>
    <w:rsid w:val="008F44BC"/>
    <w:rsid w:val="00902297"/>
    <w:rsid w:val="00904326"/>
    <w:rsid w:val="00907965"/>
    <w:rsid w:val="009145E1"/>
    <w:rsid w:val="009175DA"/>
    <w:rsid w:val="009205A4"/>
    <w:rsid w:val="00921D67"/>
    <w:rsid w:val="00926614"/>
    <w:rsid w:val="00932AB7"/>
    <w:rsid w:val="00934181"/>
    <w:rsid w:val="00952966"/>
    <w:rsid w:val="00952D70"/>
    <w:rsid w:val="00974CF8"/>
    <w:rsid w:val="00975195"/>
    <w:rsid w:val="00975615"/>
    <w:rsid w:val="0098188E"/>
    <w:rsid w:val="00990231"/>
    <w:rsid w:val="00996A5D"/>
    <w:rsid w:val="009A0CAC"/>
    <w:rsid w:val="009A1A2A"/>
    <w:rsid w:val="009A3A9E"/>
    <w:rsid w:val="009B2ABD"/>
    <w:rsid w:val="009B791E"/>
    <w:rsid w:val="009D359B"/>
    <w:rsid w:val="009D5F90"/>
    <w:rsid w:val="009D6446"/>
    <w:rsid w:val="009E006F"/>
    <w:rsid w:val="009E7C62"/>
    <w:rsid w:val="009F41B6"/>
    <w:rsid w:val="009F4DF3"/>
    <w:rsid w:val="009F6274"/>
    <w:rsid w:val="00A01AB4"/>
    <w:rsid w:val="00A10F76"/>
    <w:rsid w:val="00A11223"/>
    <w:rsid w:val="00A1191F"/>
    <w:rsid w:val="00A2011E"/>
    <w:rsid w:val="00A274F3"/>
    <w:rsid w:val="00A43FA6"/>
    <w:rsid w:val="00A56DE9"/>
    <w:rsid w:val="00A6313A"/>
    <w:rsid w:val="00A75D50"/>
    <w:rsid w:val="00A76971"/>
    <w:rsid w:val="00A823AF"/>
    <w:rsid w:val="00A90D70"/>
    <w:rsid w:val="00A96D32"/>
    <w:rsid w:val="00AA1B2A"/>
    <w:rsid w:val="00AA6D4B"/>
    <w:rsid w:val="00AC2BDA"/>
    <w:rsid w:val="00AC42B7"/>
    <w:rsid w:val="00AC48DE"/>
    <w:rsid w:val="00AE0F33"/>
    <w:rsid w:val="00B04B62"/>
    <w:rsid w:val="00B10BA1"/>
    <w:rsid w:val="00B269C7"/>
    <w:rsid w:val="00B34E92"/>
    <w:rsid w:val="00B36D98"/>
    <w:rsid w:val="00B55B5B"/>
    <w:rsid w:val="00B72A68"/>
    <w:rsid w:val="00B730F1"/>
    <w:rsid w:val="00B77A38"/>
    <w:rsid w:val="00B810D5"/>
    <w:rsid w:val="00B814D8"/>
    <w:rsid w:val="00B87320"/>
    <w:rsid w:val="00BA5F5A"/>
    <w:rsid w:val="00BB65B9"/>
    <w:rsid w:val="00BD222C"/>
    <w:rsid w:val="00BD52EC"/>
    <w:rsid w:val="00BE04ED"/>
    <w:rsid w:val="00BE22E2"/>
    <w:rsid w:val="00BF47C4"/>
    <w:rsid w:val="00C05328"/>
    <w:rsid w:val="00C0630D"/>
    <w:rsid w:val="00C12407"/>
    <w:rsid w:val="00C16822"/>
    <w:rsid w:val="00C16EC3"/>
    <w:rsid w:val="00C230F6"/>
    <w:rsid w:val="00C310A8"/>
    <w:rsid w:val="00C476D0"/>
    <w:rsid w:val="00C715B3"/>
    <w:rsid w:val="00C73CA5"/>
    <w:rsid w:val="00C80AFF"/>
    <w:rsid w:val="00C865A2"/>
    <w:rsid w:val="00C91FE5"/>
    <w:rsid w:val="00C95EED"/>
    <w:rsid w:val="00CB4405"/>
    <w:rsid w:val="00CD625A"/>
    <w:rsid w:val="00CE1B93"/>
    <w:rsid w:val="00CE3CE3"/>
    <w:rsid w:val="00CE7813"/>
    <w:rsid w:val="00CF69E9"/>
    <w:rsid w:val="00D12C1B"/>
    <w:rsid w:val="00D16897"/>
    <w:rsid w:val="00D24DC7"/>
    <w:rsid w:val="00D34D50"/>
    <w:rsid w:val="00D46CF1"/>
    <w:rsid w:val="00D663BA"/>
    <w:rsid w:val="00D7524C"/>
    <w:rsid w:val="00D758D8"/>
    <w:rsid w:val="00D801E9"/>
    <w:rsid w:val="00D82E70"/>
    <w:rsid w:val="00D85654"/>
    <w:rsid w:val="00D94E2A"/>
    <w:rsid w:val="00DB2325"/>
    <w:rsid w:val="00DB6BA3"/>
    <w:rsid w:val="00DC22C6"/>
    <w:rsid w:val="00DC2CF6"/>
    <w:rsid w:val="00DC506C"/>
    <w:rsid w:val="00DD03F4"/>
    <w:rsid w:val="00DD1B32"/>
    <w:rsid w:val="00DD476D"/>
    <w:rsid w:val="00DD58E6"/>
    <w:rsid w:val="00DE0A41"/>
    <w:rsid w:val="00DF6B76"/>
    <w:rsid w:val="00DF7EC7"/>
    <w:rsid w:val="00E04D79"/>
    <w:rsid w:val="00E213CD"/>
    <w:rsid w:val="00E2637F"/>
    <w:rsid w:val="00E31AA0"/>
    <w:rsid w:val="00E3672D"/>
    <w:rsid w:val="00E37D95"/>
    <w:rsid w:val="00E40E5A"/>
    <w:rsid w:val="00E4384C"/>
    <w:rsid w:val="00E45559"/>
    <w:rsid w:val="00E466A1"/>
    <w:rsid w:val="00E62946"/>
    <w:rsid w:val="00E71AA6"/>
    <w:rsid w:val="00E72371"/>
    <w:rsid w:val="00E733E7"/>
    <w:rsid w:val="00E755F4"/>
    <w:rsid w:val="00E76AA7"/>
    <w:rsid w:val="00EA3EF8"/>
    <w:rsid w:val="00EA4C2B"/>
    <w:rsid w:val="00EA7021"/>
    <w:rsid w:val="00EA7503"/>
    <w:rsid w:val="00EA76EB"/>
    <w:rsid w:val="00EC1A7A"/>
    <w:rsid w:val="00EC44A0"/>
    <w:rsid w:val="00ED3065"/>
    <w:rsid w:val="00ED6F13"/>
    <w:rsid w:val="00EE01AD"/>
    <w:rsid w:val="00EE5A2D"/>
    <w:rsid w:val="00EF7136"/>
    <w:rsid w:val="00F03E7D"/>
    <w:rsid w:val="00F12C4E"/>
    <w:rsid w:val="00F14375"/>
    <w:rsid w:val="00F157D8"/>
    <w:rsid w:val="00F15CFF"/>
    <w:rsid w:val="00F205F8"/>
    <w:rsid w:val="00F30C1A"/>
    <w:rsid w:val="00F6047E"/>
    <w:rsid w:val="00F64197"/>
    <w:rsid w:val="00F66FB1"/>
    <w:rsid w:val="00F830DC"/>
    <w:rsid w:val="00F97CB1"/>
    <w:rsid w:val="00FB212D"/>
    <w:rsid w:val="00FB61B7"/>
    <w:rsid w:val="00FB640F"/>
    <w:rsid w:val="00FB70F1"/>
    <w:rsid w:val="00FE3B3D"/>
    <w:rsid w:val="00FE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0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7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E02"/>
    <w:rPr>
      <w:sz w:val="18"/>
      <w:szCs w:val="18"/>
    </w:rPr>
  </w:style>
  <w:style w:type="paragraph" w:styleId="a5">
    <w:name w:val="Normal (Web)"/>
    <w:basedOn w:val="a"/>
    <w:rsid w:val="00047E02"/>
    <w:pPr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0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7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E02"/>
    <w:rPr>
      <w:sz w:val="18"/>
      <w:szCs w:val="18"/>
    </w:rPr>
  </w:style>
  <w:style w:type="paragraph" w:styleId="a5">
    <w:name w:val="Normal (Web)"/>
    <w:basedOn w:val="a"/>
    <w:rsid w:val="00047E02"/>
    <w:pPr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mzt</dc:creator>
  <cp:lastModifiedBy>admin</cp:lastModifiedBy>
  <cp:revision>2</cp:revision>
  <dcterms:created xsi:type="dcterms:W3CDTF">2021-10-09T08:49:00Z</dcterms:created>
  <dcterms:modified xsi:type="dcterms:W3CDTF">2021-10-09T08:49:00Z</dcterms:modified>
</cp:coreProperties>
</file>